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失联团员核查认定记录表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"/>
        <w:gridCol w:w="1988"/>
        <w:gridCol w:w="1812"/>
        <w:gridCol w:w="3638"/>
        <w:tblGridChange w:id="0">
          <w:tblGrid>
            <w:gridCol w:w="1620"/>
            <w:gridCol w:w="1"/>
            <w:gridCol w:w="1"/>
            <w:gridCol w:w="1988"/>
            <w:gridCol w:w="1812"/>
            <w:gridCol w:w="363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核查对象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仿宋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失联前隶属团支部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kern w:val="0"/>
                <w:sz w:val="28"/>
                <w:szCs w:val="28"/>
              </w:rPr>
              <w:t>核查过程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第一次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第二次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第三次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第四次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第五次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  <w:lang w:val="en-US" w:eastAsia="zh-CN"/>
              </w:rPr>
              <w:t>十一</w:t>
            </w: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核查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核查时间：     年   月   日   时   分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核查方式：电话（ ）微信/邮件（ ）走访（ ）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核查结果：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经手人：             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认定核查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方正黑体_GBK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黑体_GBK"/>
                <w:b/>
                <w:kern w:val="0"/>
                <w:sz w:val="28"/>
                <w:szCs w:val="28"/>
              </w:rPr>
              <w:t>结果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方正仿宋_GBK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 w:cs="方正仿宋_GBK"/>
                <w:kern w:val="0"/>
                <w:sz w:val="28"/>
                <w:szCs w:val="28"/>
              </w:rPr>
              <w:t>团委：（盖章）          年    月    日</w:t>
            </w:r>
          </w:p>
        </w:tc>
      </w:tr>
    </w:tbl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209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FD"/>
    <w:rsid w:val="000460FD"/>
    <w:rsid w:val="000E7842"/>
    <w:rsid w:val="001B3F1F"/>
    <w:rsid w:val="00225E66"/>
    <w:rsid w:val="002300EB"/>
    <w:rsid w:val="00345924"/>
    <w:rsid w:val="0041491A"/>
    <w:rsid w:val="005269F9"/>
    <w:rsid w:val="00526A24"/>
    <w:rsid w:val="0059339A"/>
    <w:rsid w:val="005964FE"/>
    <w:rsid w:val="005D5796"/>
    <w:rsid w:val="005E270D"/>
    <w:rsid w:val="00622CB9"/>
    <w:rsid w:val="006360C0"/>
    <w:rsid w:val="006D554E"/>
    <w:rsid w:val="007B2764"/>
    <w:rsid w:val="007B5130"/>
    <w:rsid w:val="00812FEB"/>
    <w:rsid w:val="00836B33"/>
    <w:rsid w:val="008E0022"/>
    <w:rsid w:val="00902E02"/>
    <w:rsid w:val="00934F08"/>
    <w:rsid w:val="009A317B"/>
    <w:rsid w:val="009C40CD"/>
    <w:rsid w:val="009D0F07"/>
    <w:rsid w:val="009D7623"/>
    <w:rsid w:val="00A234EF"/>
    <w:rsid w:val="00A30266"/>
    <w:rsid w:val="00A41A4D"/>
    <w:rsid w:val="00A430B5"/>
    <w:rsid w:val="00AF7CE8"/>
    <w:rsid w:val="00BC5775"/>
    <w:rsid w:val="00BC7311"/>
    <w:rsid w:val="00BD2A12"/>
    <w:rsid w:val="00BD44BB"/>
    <w:rsid w:val="00BE6325"/>
    <w:rsid w:val="00D936A5"/>
    <w:rsid w:val="00E06972"/>
    <w:rsid w:val="00F12C1D"/>
    <w:rsid w:val="00FA66FF"/>
    <w:rsid w:val="6D6103D7"/>
    <w:rsid w:val="7B1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2090</Characters>
  <Lines>1</Lines>
  <Paragraphs>1</Paragraphs>
  <TotalTime>9</TotalTime>
  <ScaleCrop>false</ScaleCrop>
  <LinksUpToDate>false</LinksUpToDate>
  <CharactersWithSpaces>2452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2019-05-07T01:47:00Z</dcterms:created>
  <dc:creator>wu</dc:creator>
  <cp:lastModifiedBy>焦健</cp:lastModifiedBy>
  <dcterms:modified xsi:type="dcterms:W3CDTF">2023-11-24T06:23:52Z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20856992389B458FA3E99CA83DC9FA98</vt:lpwstr>
  </property>
</Properties>
</file>